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B4" w:rsidRPr="00A000B2" w:rsidRDefault="009275A2" w:rsidP="00A000B2">
      <w:bookmarkStart w:id="0" w:name="_GoBack"/>
      <w:bookmarkEnd w:id="0"/>
      <w:r w:rsidRPr="00A000B2">
        <w:t>I. Introduction to Zoology</w:t>
      </w:r>
      <w:r w:rsidRPr="00A000B2">
        <w:br/>
        <w:t xml:space="preserve">A. What is an Animal? </w:t>
      </w:r>
    </w:p>
    <w:p w:rsidR="00A000B2" w:rsidRPr="00A000B2" w:rsidRDefault="00A000B2" w:rsidP="00A000B2">
      <w:pPr>
        <w:ind w:left="720"/>
      </w:pPr>
      <w:r w:rsidRPr="00A000B2">
        <w:t xml:space="preserve">Animal life began in Precambrian seas with the evolution of </w:t>
      </w:r>
      <w:r w:rsidR="00830AFC">
        <w:t>__________________</w:t>
      </w:r>
      <w:r w:rsidRPr="00A000B2">
        <w:t xml:space="preserve">forms that lived by eating other organisms. Early animals populated seas, fresh water, and eventually the land. </w:t>
      </w:r>
    </w:p>
    <w:p w:rsidR="00A000B2" w:rsidRPr="00A000B2" w:rsidRDefault="00A000B2" w:rsidP="00A000B2">
      <w:r w:rsidRPr="00A000B2">
        <w:t>B. Three things we focus on:</w:t>
      </w:r>
    </w:p>
    <w:p w:rsidR="00830AFC" w:rsidRDefault="00830AFC" w:rsidP="00A000B2">
      <w:pPr>
        <w:numPr>
          <w:ilvl w:val="2"/>
          <w:numId w:val="2"/>
        </w:numPr>
      </w:pPr>
    </w:p>
    <w:p w:rsidR="00C776B4" w:rsidRPr="00A000B2" w:rsidRDefault="009275A2" w:rsidP="00A000B2">
      <w:pPr>
        <w:numPr>
          <w:ilvl w:val="2"/>
          <w:numId w:val="2"/>
        </w:numPr>
      </w:pPr>
      <w:r w:rsidRPr="00A000B2">
        <w:t>Nutrition</w:t>
      </w:r>
    </w:p>
    <w:p w:rsidR="00C776B4" w:rsidRPr="00A000B2" w:rsidRDefault="009275A2" w:rsidP="00A000B2">
      <w:pPr>
        <w:numPr>
          <w:ilvl w:val="2"/>
          <w:numId w:val="2"/>
        </w:numPr>
      </w:pPr>
      <w:r w:rsidRPr="00A000B2">
        <w:t xml:space="preserve">Life history define animals. </w:t>
      </w:r>
    </w:p>
    <w:p w:rsidR="00C776B4" w:rsidRPr="00A000B2" w:rsidRDefault="009275A2" w:rsidP="00A000B2">
      <w:r w:rsidRPr="00A000B2">
        <w:t>C. Structure, nutrition, and life history define animals.</w:t>
      </w:r>
    </w:p>
    <w:p w:rsidR="00A000B2" w:rsidRPr="00A000B2" w:rsidRDefault="00A000B2" w:rsidP="00A8266D">
      <w:pPr>
        <w:ind w:left="720"/>
      </w:pPr>
      <w:r w:rsidRPr="00A000B2">
        <w:t xml:space="preserve">1. Animals are multicellular, heterotrophic, and eukaryotes. In contrast to autotrophic nutrition of plants and algae, animals must take into their bodies preformed organic chemicals. </w:t>
      </w:r>
      <w:r w:rsidR="00830AFC">
        <w:t>________________________________________________________________________________________________________________________________________________________________</w:t>
      </w:r>
    </w:p>
    <w:p w:rsidR="00A000B2" w:rsidRPr="00A000B2" w:rsidRDefault="00A000B2" w:rsidP="00A8266D">
      <w:pPr>
        <w:ind w:left="720"/>
      </w:pPr>
      <w:r w:rsidRPr="00A000B2">
        <w:t xml:space="preserve">2. Animals </w:t>
      </w:r>
      <w:r w:rsidR="00830AFC">
        <w:t>________________________</w:t>
      </w:r>
      <w:r w:rsidRPr="00A000B2">
        <w:t xml:space="preserve"> that provide strong support in the bodies of plants and fungi. The multicellular bodies of animals are held together by structural proteins, the most abundant being collagen. </w:t>
      </w:r>
    </w:p>
    <w:p w:rsidR="00A000B2" w:rsidRPr="00A000B2" w:rsidRDefault="00A000B2" w:rsidP="00A8266D">
      <w:pPr>
        <w:ind w:left="720"/>
      </w:pPr>
      <w:r w:rsidRPr="00A000B2">
        <w:t xml:space="preserve">3. Also unique among animals are two types of tissues responsible for impulse conductions and movement: </w:t>
      </w:r>
      <w:r w:rsidR="00830AFC">
        <w:t>______________________________________________________</w:t>
      </w:r>
      <w:r w:rsidRPr="00A000B2">
        <w:t>.</w:t>
      </w:r>
    </w:p>
    <w:p w:rsidR="00A000B2" w:rsidRPr="00A000B2" w:rsidRDefault="00A000B2" w:rsidP="00A8266D">
      <w:pPr>
        <w:ind w:left="720"/>
      </w:pPr>
      <w:r w:rsidRPr="00A000B2">
        <w:t xml:space="preserve">4. Most animals reproduce sexually, with the </w:t>
      </w:r>
      <w:r w:rsidR="00830AFC">
        <w:t>__________________</w:t>
      </w:r>
      <w:r w:rsidRPr="00A000B2">
        <w:t xml:space="preserve"> usually dominating the cycle. ***See diagram on next slide </w:t>
      </w:r>
    </w:p>
    <w:p w:rsidR="00A000B2" w:rsidRPr="00A000B2" w:rsidRDefault="00A000B2" w:rsidP="00A000B2">
      <w:r w:rsidRPr="00A000B2">
        <w:tab/>
      </w:r>
    </w:p>
    <w:p w:rsidR="00A8266D" w:rsidRDefault="00A8266D" w:rsidP="00A8266D"/>
    <w:p w:rsidR="00A8266D" w:rsidRDefault="00A8266D" w:rsidP="00A8266D"/>
    <w:p w:rsidR="00C776B4" w:rsidRPr="00A000B2" w:rsidRDefault="00830AFC" w:rsidP="00A8266D">
      <w:r>
        <w:t xml:space="preserve">Sketch:  </w:t>
      </w:r>
      <w:r w:rsidR="009275A2" w:rsidRPr="00A000B2">
        <w:t>Cleavage    Blastula     Gastrulation     Gastrula</w:t>
      </w:r>
      <w:r w:rsidR="009275A2" w:rsidRPr="00A000B2">
        <w:br/>
      </w:r>
      <w:r w:rsidR="009275A2" w:rsidRPr="00A000B2">
        <w:br/>
      </w:r>
    </w:p>
    <w:p w:rsidR="00C776B4" w:rsidRPr="00A000B2" w:rsidRDefault="009275A2" w:rsidP="00A8266D">
      <w:r w:rsidRPr="00A000B2">
        <w:t xml:space="preserve">D. Did the animal kingdom evolve from a </w:t>
      </w:r>
      <w:r w:rsidR="00830AFC">
        <w:t>________________________</w:t>
      </w:r>
      <w:r w:rsidRPr="00A000B2">
        <w:t xml:space="preserve"> protist?</w:t>
      </w:r>
    </w:p>
    <w:p w:rsidR="00C776B4" w:rsidRPr="00A000B2" w:rsidRDefault="009275A2" w:rsidP="00A000B2">
      <w:pPr>
        <w:numPr>
          <w:ilvl w:val="0"/>
          <w:numId w:val="4"/>
        </w:numPr>
      </w:pPr>
      <w:r w:rsidRPr="00A000B2">
        <w:t>Most scientist agree that the animal kingdom in monophyletic; animal lineages can be traced back to a common ancestor.</w:t>
      </w:r>
    </w:p>
    <w:p w:rsidR="00C776B4" w:rsidRPr="00A000B2" w:rsidRDefault="00830AFC" w:rsidP="00A000B2">
      <w:pPr>
        <w:numPr>
          <w:ilvl w:val="0"/>
          <w:numId w:val="4"/>
        </w:numPr>
      </w:pPr>
      <w:r>
        <w:t>Likely a</w:t>
      </w:r>
      <w:r w:rsidR="009275A2" w:rsidRPr="00A000B2">
        <w:t xml:space="preserve"> flagellated protist over </w:t>
      </w:r>
      <w:r>
        <w:t>_____________________</w:t>
      </w:r>
      <w:r w:rsidR="009275A2" w:rsidRPr="00A000B2">
        <w:t xml:space="preserve"> years ago.</w:t>
      </w:r>
    </w:p>
    <w:p w:rsidR="00C776B4" w:rsidRPr="00A000B2" w:rsidRDefault="009275A2" w:rsidP="00A000B2">
      <w:pPr>
        <w:numPr>
          <w:ilvl w:val="0"/>
          <w:numId w:val="4"/>
        </w:numPr>
      </w:pPr>
      <w:r w:rsidRPr="00A000B2">
        <w:t xml:space="preserve">Related to a </w:t>
      </w:r>
      <w:r w:rsidR="00830AFC">
        <w:t>___________________________________</w:t>
      </w:r>
      <w:r w:rsidRPr="00A000B2">
        <w:t>, which arose about a billion years ago.</w:t>
      </w:r>
    </w:p>
    <w:p w:rsidR="00C776B4" w:rsidRPr="00A000B2" w:rsidRDefault="009275A2" w:rsidP="00A000B2">
      <w:pPr>
        <w:numPr>
          <w:ilvl w:val="0"/>
          <w:numId w:val="4"/>
        </w:numPr>
      </w:pPr>
      <w:r w:rsidRPr="00A000B2">
        <w:t xml:space="preserve">Going From A single cell to </w:t>
      </w:r>
      <w:r w:rsidR="00830AFC">
        <w:t>_____________________________</w:t>
      </w:r>
      <w:r w:rsidRPr="00A000B2">
        <w:t xml:space="preserve">Organism </w:t>
      </w:r>
    </w:p>
    <w:p w:rsidR="00A8266D" w:rsidRDefault="00A8266D" w:rsidP="00A8266D"/>
    <w:p w:rsidR="00A8266D" w:rsidRDefault="00A8266D" w:rsidP="00A8266D"/>
    <w:p w:rsidR="00C776B4" w:rsidRPr="00A000B2" w:rsidRDefault="009275A2" w:rsidP="00A8266D">
      <w:r w:rsidRPr="00A000B2">
        <w:lastRenderedPageBreak/>
        <w:t xml:space="preserve">II. Chapter 8 </w:t>
      </w:r>
      <w:r w:rsidRPr="00A000B2">
        <w:br/>
        <w:t xml:space="preserve">A. Early Concepts: Preformation versus </w:t>
      </w:r>
      <w:r w:rsidR="00830AFC">
        <w:t>____________________________________</w:t>
      </w:r>
    </w:p>
    <w:p w:rsidR="00A000B2" w:rsidRPr="00A000B2" w:rsidRDefault="00A000B2" w:rsidP="00A000B2">
      <w:r w:rsidRPr="00A000B2">
        <w:t>a. Mystery of development in the 17</w:t>
      </w:r>
      <w:r w:rsidRPr="00A000B2">
        <w:rPr>
          <w:vertAlign w:val="superscript"/>
        </w:rPr>
        <w:t>th</w:t>
      </w:r>
      <w:r w:rsidRPr="00A000B2">
        <w:t xml:space="preserve"> and 18</w:t>
      </w:r>
      <w:r w:rsidRPr="00A000B2">
        <w:rPr>
          <w:vertAlign w:val="superscript"/>
        </w:rPr>
        <w:t>th</w:t>
      </w:r>
      <w:r w:rsidRPr="00A000B2">
        <w:t xml:space="preserve"> centuries</w:t>
      </w:r>
    </w:p>
    <w:p w:rsidR="00A000B2" w:rsidRPr="00A000B2" w:rsidRDefault="00A000B2" w:rsidP="00A8266D">
      <w:pPr>
        <w:ind w:left="720"/>
      </w:pPr>
      <w:r w:rsidRPr="00A000B2">
        <w:t xml:space="preserve">1. Naturalist-philosophers claimed that young animals were </w:t>
      </w:r>
      <w:r w:rsidR="00830AFC">
        <w:t>______________________________</w:t>
      </w:r>
      <w:r w:rsidRPr="00A000B2">
        <w:t xml:space="preserve"> and that development was simply a matter of unfolding what was already there.</w:t>
      </w:r>
    </w:p>
    <w:p w:rsidR="00A000B2" w:rsidRPr="00A000B2" w:rsidRDefault="00A000B2" w:rsidP="00830AFC">
      <w:pPr>
        <w:ind w:left="720"/>
      </w:pPr>
      <w:r w:rsidRPr="00A000B2">
        <w:t xml:space="preserve">2. A </w:t>
      </w:r>
      <w:r w:rsidR="00830AFC">
        <w:t>_______________________</w:t>
      </w:r>
      <w:r w:rsidRPr="00A000B2">
        <w:t xml:space="preserve"> histologist thought he saw a preformed human infant in sperm in a microscope he made.</w:t>
      </w:r>
    </w:p>
    <w:p w:rsidR="00C776B4" w:rsidRPr="00A000B2" w:rsidRDefault="009275A2" w:rsidP="00A8266D">
      <w:pPr>
        <w:ind w:left="720"/>
      </w:pPr>
      <w:r w:rsidRPr="00A000B2">
        <w:t xml:space="preserve">3. 1759 Embryologist </w:t>
      </w:r>
      <w:r w:rsidR="00830AFC">
        <w:t>________________________</w:t>
      </w:r>
    </w:p>
    <w:p w:rsidR="00C776B4" w:rsidRPr="00A000B2" w:rsidRDefault="009275A2" w:rsidP="00A000B2">
      <w:pPr>
        <w:numPr>
          <w:ilvl w:val="0"/>
          <w:numId w:val="5"/>
        </w:numPr>
        <w:tabs>
          <w:tab w:val="num" w:pos="720"/>
        </w:tabs>
      </w:pPr>
      <w:r w:rsidRPr="00A000B2">
        <w:t>Studied the development of a chick</w:t>
      </w:r>
    </w:p>
    <w:p w:rsidR="00A000B2" w:rsidRPr="00A000B2" w:rsidRDefault="009275A2" w:rsidP="00A000B2">
      <w:pPr>
        <w:numPr>
          <w:ilvl w:val="0"/>
          <w:numId w:val="5"/>
        </w:numPr>
        <w:tabs>
          <w:tab w:val="num" w:pos="720"/>
        </w:tabs>
      </w:pPr>
      <w:r w:rsidRPr="00A000B2">
        <w:t xml:space="preserve">No preformed individual, only </w:t>
      </w:r>
      <w:r w:rsidR="00830AFC">
        <w:t>__________________________________</w:t>
      </w:r>
      <w:r w:rsidR="00A000B2" w:rsidRPr="00A000B2">
        <w:t xml:space="preserve"> material that became arranged into layers.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This process was called </w:t>
      </w:r>
      <w:r w:rsidR="00830AFC">
        <w:t>____________________________</w:t>
      </w:r>
      <w:r w:rsidRPr="00A000B2">
        <w:t>-a fertilized egg contains the building materials for development.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>Unknown forces control these actions???</w:t>
      </w:r>
    </w:p>
    <w:p w:rsidR="00C776B4" w:rsidRPr="00A000B2" w:rsidRDefault="009275A2" w:rsidP="00B053C3">
      <w:r w:rsidRPr="00A000B2">
        <w:t xml:space="preserve">B. Hierarchy of Development Decisions 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Course of Differentiation: </w:t>
      </w:r>
      <w:r w:rsidR="00830AFC">
        <w:t>______________________________</w:t>
      </w:r>
      <w:r w:rsidRPr="00A000B2">
        <w:t xml:space="preserve"> location and induction</w:t>
      </w:r>
    </w:p>
    <w:p w:rsidR="00C776B4" w:rsidRDefault="009275A2" w:rsidP="00A000B2">
      <w:pPr>
        <w:numPr>
          <w:ilvl w:val="0"/>
          <w:numId w:val="6"/>
        </w:numPr>
      </w:pPr>
      <w:r w:rsidRPr="00A000B2">
        <w:t>Cell types that make up the body do not just “unfold”, but arise from conditions created in preceding stages.</w:t>
      </w:r>
    </w:p>
    <w:p w:rsidR="00B053C3" w:rsidRPr="00B053C3" w:rsidRDefault="00B053C3" w:rsidP="00B053C3">
      <w:pPr>
        <w:rPr>
          <w:b/>
          <w:u w:val="single"/>
        </w:rPr>
      </w:pPr>
      <w:r w:rsidRPr="00B053C3">
        <w:rPr>
          <w:b/>
          <w:u w:val="single"/>
        </w:rPr>
        <w:t>Copy Diagram</w:t>
      </w:r>
    </w:p>
    <w:p w:rsidR="00B053C3" w:rsidRDefault="00B053C3" w:rsidP="00B053C3"/>
    <w:p w:rsidR="00B053C3" w:rsidRDefault="00B053C3" w:rsidP="00B053C3"/>
    <w:p w:rsidR="00C776B4" w:rsidRPr="00A000B2" w:rsidRDefault="00B053C3" w:rsidP="00B053C3">
      <w:r>
        <w:t xml:space="preserve">C. </w:t>
      </w:r>
      <w:r w:rsidR="009275A2" w:rsidRPr="00A000B2">
        <w:t xml:space="preserve">Fertilization (1n) egg + </w:t>
      </w:r>
      <w:r w:rsidR="00830AFC">
        <w:t>______________________________________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>The initial event in development in sexual reproduction is fertilization, the union of male and female gametes to form a zygote.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Recombinant of parental and  </w:t>
      </w:r>
      <w:r w:rsidR="00830AFC">
        <w:t>__________________________________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>Parthenogenesis-development without fertilization (Example  some fish and salamanders)</w:t>
      </w:r>
    </w:p>
    <w:p w:rsidR="00C776B4" w:rsidRPr="00A000B2" w:rsidRDefault="00B053C3" w:rsidP="00B053C3">
      <w:r>
        <w:t>D</w:t>
      </w:r>
      <w:r w:rsidR="009275A2" w:rsidRPr="00A000B2">
        <w:t xml:space="preserve">. Cleavage and Early Development 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During cleavage the embryo divides repeatedly to convert the large cytoplasmic mass into a large cluster of small maneuverable cells called </w:t>
      </w:r>
      <w:r w:rsidR="00830AFC">
        <w:t>________________________________</w:t>
      </w:r>
      <w:r w:rsidRPr="00A000B2">
        <w:t>.</w:t>
      </w:r>
    </w:p>
    <w:p w:rsidR="00C776B4" w:rsidRPr="00A000B2" w:rsidRDefault="00B053C3" w:rsidP="00B053C3">
      <w:r>
        <w:t xml:space="preserve">E. </w:t>
      </w:r>
      <w:r w:rsidR="009275A2" w:rsidRPr="00A000B2">
        <w:t xml:space="preserve">Cleavage and </w:t>
      </w:r>
      <w:r w:rsidR="00830AFC">
        <w:t>____________________________</w:t>
      </w:r>
      <w:r w:rsidR="009275A2" w:rsidRPr="00A000B2">
        <w:t xml:space="preserve"> 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No growth during this period, only subdivisions of mass, which continues until somatic cell size is attained. Think of it </w:t>
      </w:r>
      <w:r w:rsidR="00830AFC">
        <w:t xml:space="preserve">as </w:t>
      </w:r>
      <w:r w:rsidRPr="00A000B2">
        <w:t>origami!!!!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lastRenderedPageBreak/>
        <w:t>So, what are somatic cells?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>At the end of cleavage 100s to 1000s of cells</w:t>
      </w:r>
    </w:p>
    <w:p w:rsidR="00C776B4" w:rsidRDefault="00B053C3" w:rsidP="00B053C3">
      <w:r>
        <w:t xml:space="preserve">DRAW Slide- </w:t>
      </w:r>
      <w:r w:rsidR="009275A2" w:rsidRPr="00A000B2">
        <w:t xml:space="preserve">Cleavage and Early Development </w:t>
      </w:r>
    </w:p>
    <w:p w:rsidR="00B053C3" w:rsidRDefault="00B053C3" w:rsidP="00B053C3"/>
    <w:p w:rsidR="00B053C3" w:rsidRPr="00A000B2" w:rsidRDefault="00B053C3" w:rsidP="00B053C3"/>
    <w:p w:rsidR="00C776B4" w:rsidRPr="00A000B2" w:rsidRDefault="00B053C3" w:rsidP="00B053C3">
      <w:r>
        <w:t xml:space="preserve">F. </w:t>
      </w:r>
      <w:r w:rsidR="009275A2" w:rsidRPr="00A000B2">
        <w:t>What can we learn from Development?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>Developmental Biology is a growing field!!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>How can a zygote, a single layer cell, produce a multitude of body parts in an organism and how gene expressions proceeds.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Search for commonalities among organisms. </w:t>
      </w:r>
    </w:p>
    <w:p w:rsidR="00830AFC" w:rsidRDefault="00830AFC" w:rsidP="00830AFC">
      <w:r>
        <w:t xml:space="preserve">II. </w:t>
      </w:r>
      <w:r w:rsidR="009275A2" w:rsidRPr="00A000B2">
        <w:t>An overview of</w:t>
      </w:r>
      <w:r>
        <w:t xml:space="preserve"> Development Following Cleavage</w:t>
      </w:r>
    </w:p>
    <w:p w:rsidR="00C776B4" w:rsidRPr="00A000B2" w:rsidRDefault="00830AFC" w:rsidP="00830AFC">
      <w:r>
        <w:t xml:space="preserve">A. </w:t>
      </w:r>
      <w:r w:rsidR="009275A2" w:rsidRPr="00830AFC">
        <w:rPr>
          <w:u w:val="single"/>
        </w:rPr>
        <w:t xml:space="preserve">Blastulation 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Cleavage subdivides the mass of zygote until a cluster of cells called a </w:t>
      </w:r>
      <w:r w:rsidR="00830AFC">
        <w:rPr>
          <w:b/>
          <w:bCs/>
          <w:u w:val="single"/>
        </w:rPr>
        <w:t>___________________</w:t>
      </w:r>
      <w:r w:rsidRPr="00A000B2">
        <w:t>is formed (looks like a hollow mass of cells).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In most animals, the cells are arranged around a central fluid-filled cavity called a </w:t>
      </w:r>
      <w:r w:rsidR="00830AFC">
        <w:rPr>
          <w:b/>
          <w:bCs/>
          <w:u w:val="single"/>
        </w:rPr>
        <w:t>_________________________</w:t>
      </w:r>
      <w:r w:rsidRPr="00A000B2">
        <w:t xml:space="preserve">. </w:t>
      </w:r>
    </w:p>
    <w:p w:rsidR="00C776B4" w:rsidRPr="00A000B2" w:rsidRDefault="009275A2" w:rsidP="00A000B2">
      <w:pPr>
        <w:numPr>
          <w:ilvl w:val="0"/>
          <w:numId w:val="6"/>
        </w:numPr>
        <w:tabs>
          <w:tab w:val="num" w:pos="720"/>
        </w:tabs>
      </w:pPr>
      <w:r w:rsidRPr="00A000B2">
        <w:t xml:space="preserve">Formation of a blastula stage, with its one layer of germ cells, occurs in </w:t>
      </w:r>
      <w:r w:rsidRPr="00A000B2">
        <w:rPr>
          <w:b/>
          <w:bCs/>
          <w:u w:val="single"/>
        </w:rPr>
        <w:t>all</w:t>
      </w:r>
      <w:r w:rsidRPr="00A000B2">
        <w:t xml:space="preserve"> multicellular animlas.</w:t>
      </w:r>
    </w:p>
    <w:p w:rsidR="00C776B4" w:rsidRPr="00A000B2" w:rsidRDefault="00830AFC" w:rsidP="00830AFC">
      <w:r>
        <w:rPr>
          <w:u w:val="single"/>
        </w:rPr>
        <w:t xml:space="preserve">B. </w:t>
      </w:r>
      <w:r w:rsidR="009275A2" w:rsidRPr="00A000B2">
        <w:rPr>
          <w:u w:val="single"/>
        </w:rPr>
        <w:t>Gastrulation and Formation of Two Germ Layers</w:t>
      </w:r>
    </w:p>
    <w:p w:rsidR="00C776B4" w:rsidRPr="00A000B2" w:rsidRDefault="00830AFC" w:rsidP="00830AFC">
      <w:pPr>
        <w:ind w:left="720"/>
      </w:pPr>
      <w:r>
        <w:t xml:space="preserve">a. </w:t>
      </w:r>
      <w:r w:rsidR="009275A2" w:rsidRPr="00A000B2">
        <w:t>Gastrulation converts the spherical blastula into a more complex configuration and forms a second germ layer.</w:t>
      </w:r>
    </w:p>
    <w:p w:rsidR="00C776B4" w:rsidRPr="00A000B2" w:rsidRDefault="009275A2" w:rsidP="00A000B2">
      <w:pPr>
        <w:numPr>
          <w:ilvl w:val="1"/>
          <w:numId w:val="6"/>
        </w:numPr>
        <w:tabs>
          <w:tab w:val="num" w:pos="1440"/>
        </w:tabs>
      </w:pPr>
      <w:r w:rsidRPr="00A000B2">
        <w:t>One side of the blastula bends inward in a process called invagination, forming a new internal cavity. Picture pushing in a beach ball-the inward region forms a pouch.</w:t>
      </w:r>
    </w:p>
    <w:p w:rsidR="00C776B4" w:rsidRPr="00A000B2" w:rsidRDefault="009275A2" w:rsidP="00A000B2">
      <w:pPr>
        <w:numPr>
          <w:ilvl w:val="1"/>
          <w:numId w:val="6"/>
        </w:numPr>
        <w:tabs>
          <w:tab w:val="num" w:pos="1440"/>
        </w:tabs>
      </w:pPr>
      <w:r>
        <w:t>___________________________</w:t>
      </w:r>
      <w:r w:rsidRPr="00A000B2">
        <w:t xml:space="preserve"> is the gut cavity called an archenteron or gastrocoel.</w:t>
      </w:r>
    </w:p>
    <w:p w:rsidR="00C776B4" w:rsidRPr="00A000B2" w:rsidRDefault="009275A2" w:rsidP="00A000B2">
      <w:pPr>
        <w:numPr>
          <w:ilvl w:val="1"/>
          <w:numId w:val="6"/>
        </w:numPr>
        <w:tabs>
          <w:tab w:val="num" w:pos="1440"/>
        </w:tabs>
      </w:pPr>
      <w:r w:rsidRPr="00A000B2">
        <w:t xml:space="preserve">The opening to the gut, where the inward bending began, is the </w:t>
      </w:r>
      <w:r>
        <w:t>__________________</w:t>
      </w:r>
      <w:r w:rsidRPr="00A000B2">
        <w:t xml:space="preserve">. </w:t>
      </w:r>
    </w:p>
    <w:p w:rsidR="00C776B4" w:rsidRPr="00A000B2" w:rsidRDefault="00A15B4F" w:rsidP="00A15B4F">
      <w:pPr>
        <w:ind w:firstLine="720"/>
      </w:pPr>
      <w:r>
        <w:t xml:space="preserve">b. </w:t>
      </w:r>
      <w:r w:rsidR="009275A2" w:rsidRPr="00A000B2">
        <w:t>The gastrula stage has two layers:</w:t>
      </w:r>
    </w:p>
    <w:p w:rsidR="00A000B2" w:rsidRPr="00A000B2" w:rsidRDefault="00A000B2" w:rsidP="00A15B4F">
      <w:pPr>
        <w:ind w:left="1440" w:firstLine="720"/>
      </w:pPr>
      <w:r w:rsidRPr="00A000B2">
        <w:t xml:space="preserve">a. An outer layer of cells surrounding the </w:t>
      </w:r>
      <w:r w:rsidR="009275A2">
        <w:t>________________________</w:t>
      </w:r>
      <w:r w:rsidRPr="00A000B2">
        <w:t>, called ectoderm</w:t>
      </w:r>
    </w:p>
    <w:p w:rsidR="00A000B2" w:rsidRPr="00A000B2" w:rsidRDefault="00A000B2" w:rsidP="00A15B4F">
      <w:pPr>
        <w:ind w:left="1440" w:firstLine="720"/>
      </w:pPr>
      <w:r w:rsidRPr="00A000B2">
        <w:t>b. An inner layer of cells is called endoderm</w:t>
      </w:r>
    </w:p>
    <w:p w:rsidR="00C776B4" w:rsidRPr="00A000B2" w:rsidRDefault="009275A2" w:rsidP="00A15B4F">
      <w:pPr>
        <w:numPr>
          <w:ilvl w:val="3"/>
          <w:numId w:val="7"/>
        </w:numPr>
      </w:pPr>
      <w:r w:rsidRPr="00A000B2">
        <w:t xml:space="preserve">The gut opens only at the </w:t>
      </w:r>
      <w:r>
        <w:t>_______________________</w:t>
      </w:r>
      <w:r w:rsidRPr="00A000B2">
        <w:t xml:space="preserve"> it is called a blind or incomplete gut. Animals with a blind gut must consume food completely digested, or the remains of the food egested through the mouth. Ex sea anemones and flatworms. </w:t>
      </w:r>
    </w:p>
    <w:p w:rsidR="00C776B4" w:rsidRPr="00A000B2" w:rsidRDefault="009275A2" w:rsidP="00A15B4F">
      <w:pPr>
        <w:numPr>
          <w:ilvl w:val="3"/>
          <w:numId w:val="7"/>
        </w:numPr>
      </w:pPr>
      <w:r w:rsidRPr="00A000B2">
        <w:t xml:space="preserve">Most animals have a </w:t>
      </w:r>
      <w:r>
        <w:t>________________________</w:t>
      </w:r>
      <w:r w:rsidRPr="00A000B2">
        <w:t xml:space="preserve"> with a second opening, the anus. </w:t>
      </w:r>
    </w:p>
    <w:p w:rsidR="00C776B4" w:rsidRPr="00A000B2" w:rsidRDefault="00A15B4F" w:rsidP="00A15B4F">
      <w:pPr>
        <w:ind w:left="720"/>
      </w:pPr>
      <w:r>
        <w:t xml:space="preserve">c.  </w:t>
      </w:r>
      <w:r w:rsidR="009275A2" w:rsidRPr="00A000B2">
        <w:t xml:space="preserve">Formation of the Mesoderm, a Third layer </w:t>
      </w:r>
    </w:p>
    <w:p w:rsidR="00C776B4" w:rsidRPr="00A000B2" w:rsidRDefault="00A15B4F" w:rsidP="00A15B4F">
      <w:pPr>
        <w:ind w:left="720" w:firstLine="720"/>
      </w:pPr>
      <w:r>
        <w:t xml:space="preserve">i. </w:t>
      </w:r>
      <w:r w:rsidR="009275A2" w:rsidRPr="00A000B2">
        <w:t>Multicellular animals (not sponges) proceed blastula to gastrula</w:t>
      </w:r>
    </w:p>
    <w:p w:rsidR="00C776B4" w:rsidRPr="00A000B2" w:rsidRDefault="009275A2" w:rsidP="00A000B2">
      <w:pPr>
        <w:numPr>
          <w:ilvl w:val="2"/>
          <w:numId w:val="8"/>
        </w:numPr>
      </w:pPr>
      <w:r w:rsidRPr="00A000B2">
        <w:t xml:space="preserve">Two germ layers called </w:t>
      </w:r>
      <w:r>
        <w:t>__________________________________</w:t>
      </w:r>
    </w:p>
    <w:p w:rsidR="00C776B4" w:rsidRPr="00A000B2" w:rsidRDefault="009275A2" w:rsidP="00A000B2">
      <w:pPr>
        <w:numPr>
          <w:ilvl w:val="2"/>
          <w:numId w:val="8"/>
        </w:numPr>
      </w:pPr>
      <w:r w:rsidRPr="00A000B2">
        <w:t xml:space="preserve">Three germ layers called </w:t>
      </w:r>
      <w:r>
        <w:t>_________________________________</w:t>
      </w:r>
    </w:p>
    <w:p w:rsidR="00A15B4F" w:rsidRDefault="009275A2" w:rsidP="00A15B4F">
      <w:pPr>
        <w:numPr>
          <w:ilvl w:val="3"/>
          <w:numId w:val="8"/>
        </w:numPr>
      </w:pPr>
      <w:r w:rsidRPr="00A000B2">
        <w:t xml:space="preserve">The third layer is called </w:t>
      </w:r>
      <w:r>
        <w:t>___________________________</w:t>
      </w:r>
    </w:p>
    <w:p w:rsidR="00A15B4F" w:rsidRPr="00A000B2" w:rsidRDefault="00A15B4F" w:rsidP="00A15B4F">
      <w:r>
        <w:t xml:space="preserve">See Class Handout </w:t>
      </w:r>
    </w:p>
    <w:p w:rsidR="00C776B4" w:rsidRPr="00A000B2" w:rsidRDefault="00A15B4F" w:rsidP="00A15B4F">
      <w:r>
        <w:t xml:space="preserve">C. </w:t>
      </w:r>
      <w:r w:rsidR="009275A2" w:rsidRPr="00A000B2">
        <w:t xml:space="preserve">Formation of the Coelom </w:t>
      </w:r>
    </w:p>
    <w:p w:rsidR="00C776B4" w:rsidRPr="00A000B2" w:rsidRDefault="009275A2" w:rsidP="00A000B2">
      <w:pPr>
        <w:numPr>
          <w:ilvl w:val="0"/>
          <w:numId w:val="8"/>
        </w:numPr>
      </w:pPr>
      <w:r w:rsidRPr="00A000B2">
        <w:t>Coelomates are animals with a true coelom, a fluid filled body cavity completely lined by tissues derived from mesoderm.</w:t>
      </w:r>
    </w:p>
    <w:p w:rsidR="00C776B4" w:rsidRPr="00A000B2" w:rsidRDefault="009275A2" w:rsidP="00A000B2">
      <w:pPr>
        <w:numPr>
          <w:ilvl w:val="0"/>
          <w:numId w:val="8"/>
        </w:numPr>
      </w:pPr>
      <w:r w:rsidRPr="00A000B2">
        <w:t>The inner and outer layers of tissue that surround the cavity connect dorsally and ventrally to form mesenteries that suspend the internal organs.</w:t>
      </w:r>
    </w:p>
    <w:p w:rsidR="00C776B4" w:rsidRPr="00A000B2" w:rsidRDefault="00A15B4F" w:rsidP="00A15B4F">
      <w:r>
        <w:rPr>
          <w:b/>
          <w:bCs/>
        </w:rPr>
        <w:t xml:space="preserve">D. </w:t>
      </w:r>
      <w:r w:rsidR="009275A2" w:rsidRPr="00A000B2">
        <w:rPr>
          <w:b/>
          <w:bCs/>
        </w:rPr>
        <w:t>Protostome vs Deuterostome in Coelomates</w:t>
      </w:r>
    </w:p>
    <w:p w:rsidR="00C776B4" w:rsidRPr="00A000B2" w:rsidRDefault="009275A2" w:rsidP="00A000B2">
      <w:pPr>
        <w:numPr>
          <w:ilvl w:val="0"/>
          <w:numId w:val="8"/>
        </w:numPr>
      </w:pPr>
      <w:r w:rsidRPr="00A000B2">
        <w:t xml:space="preserve">Mollusks, annelids, arthropods and some other phyla are collectively called </w:t>
      </w:r>
      <w:r>
        <w:t>_______________________</w:t>
      </w:r>
      <w:r w:rsidRPr="00A000B2">
        <w:t>. </w:t>
      </w:r>
    </w:p>
    <w:p w:rsidR="00C776B4" w:rsidRPr="00A000B2" w:rsidRDefault="009275A2" w:rsidP="00A000B2">
      <w:pPr>
        <w:numPr>
          <w:ilvl w:val="0"/>
          <w:numId w:val="8"/>
        </w:numPr>
      </w:pPr>
      <w:r w:rsidRPr="00A000B2">
        <w:t xml:space="preserve">Echinoderms and chordates are called </w:t>
      </w:r>
      <w:r>
        <w:t>____________________________________</w:t>
      </w:r>
      <w:r w:rsidRPr="00A000B2">
        <w:t>.</w:t>
      </w:r>
    </w:p>
    <w:p w:rsidR="00A000B2" w:rsidRPr="00A000B2" w:rsidRDefault="00A000B2" w:rsidP="00A000B2">
      <w:r w:rsidRPr="00A000B2">
        <w:t>4 Fundamental differences between the two groups:</w:t>
      </w:r>
    </w:p>
    <w:p w:rsidR="00A000B2" w:rsidRPr="00A000B2" w:rsidRDefault="00A000B2" w:rsidP="00A000B2">
      <w:r w:rsidRPr="00A000B2">
        <w:t xml:space="preserve">***** See Class Handout or next slide </w:t>
      </w:r>
    </w:p>
    <w:p w:rsidR="00C776B4" w:rsidRPr="00A000B2" w:rsidRDefault="0095017D" w:rsidP="00B053C3">
      <w:r>
        <w:t xml:space="preserve">E. </w:t>
      </w:r>
      <w:r w:rsidR="009275A2" w:rsidRPr="00A000B2">
        <w:t xml:space="preserve">Mechanisms of Development </w:t>
      </w:r>
    </w:p>
    <w:p w:rsidR="00C776B4" w:rsidRPr="00A000B2" w:rsidRDefault="009275A2" w:rsidP="00A000B2">
      <w:pPr>
        <w:numPr>
          <w:ilvl w:val="0"/>
          <w:numId w:val="9"/>
        </w:numPr>
      </w:pPr>
      <w:r w:rsidRPr="00A000B2">
        <w:t>First Nuclear Equivalence</w:t>
      </w:r>
    </w:p>
    <w:p w:rsidR="00C776B4" w:rsidRDefault="009275A2" w:rsidP="00B053C3">
      <w:pPr>
        <w:numPr>
          <w:ilvl w:val="1"/>
          <w:numId w:val="9"/>
        </w:numPr>
      </w:pPr>
      <w:r w:rsidRPr="00A000B2">
        <w:t>What does this diagram tell us?</w:t>
      </w:r>
    </w:p>
    <w:p w:rsidR="00B053C3" w:rsidRDefault="00B053C3" w:rsidP="00B053C3"/>
    <w:p w:rsidR="00B053C3" w:rsidRPr="00A000B2" w:rsidRDefault="00B053C3" w:rsidP="00B053C3"/>
    <w:p w:rsidR="00C776B4" w:rsidRPr="00A000B2" w:rsidRDefault="009275A2" w:rsidP="00A000B2">
      <w:pPr>
        <w:numPr>
          <w:ilvl w:val="0"/>
          <w:numId w:val="9"/>
        </w:numPr>
      </w:pPr>
      <w:r w:rsidRPr="00A000B2">
        <w:t>Second Cytoplasmic specification</w:t>
      </w:r>
    </w:p>
    <w:p w:rsidR="00C776B4" w:rsidRDefault="009275A2" w:rsidP="00B053C3">
      <w:pPr>
        <w:numPr>
          <w:ilvl w:val="1"/>
          <w:numId w:val="9"/>
        </w:numPr>
      </w:pPr>
      <w:r w:rsidRPr="00A000B2">
        <w:t>What does this diagram tell?</w:t>
      </w:r>
    </w:p>
    <w:p w:rsidR="00B053C3" w:rsidRDefault="00B053C3" w:rsidP="00B053C3"/>
    <w:p w:rsidR="00B053C3" w:rsidRDefault="00B053C3" w:rsidP="00B053C3"/>
    <w:p w:rsidR="00B053C3" w:rsidRPr="00A000B2" w:rsidRDefault="00B053C3" w:rsidP="00B053C3"/>
    <w:p w:rsidR="00C776B4" w:rsidRPr="00A000B2" w:rsidRDefault="009275A2" w:rsidP="00A000B2">
      <w:pPr>
        <w:numPr>
          <w:ilvl w:val="0"/>
          <w:numId w:val="9"/>
        </w:numPr>
      </w:pPr>
      <w:r w:rsidRPr="00A000B2">
        <w:t>Third Embryonic induction</w:t>
      </w:r>
    </w:p>
    <w:p w:rsidR="00C776B4" w:rsidRPr="00A000B2" w:rsidRDefault="009275A2" w:rsidP="00B053C3">
      <w:pPr>
        <w:numPr>
          <w:ilvl w:val="1"/>
          <w:numId w:val="9"/>
        </w:numPr>
      </w:pPr>
      <w:r w:rsidRPr="00A000B2">
        <w:t>What does this diagram tell?</w:t>
      </w:r>
    </w:p>
    <w:p w:rsidR="00A074BF" w:rsidRDefault="00A074BF"/>
    <w:sectPr w:rsidR="00A074BF" w:rsidSect="00A00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C2E"/>
    <w:multiLevelType w:val="hybridMultilevel"/>
    <w:tmpl w:val="CB4CE03C"/>
    <w:lvl w:ilvl="0" w:tplc="E5FA54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E7E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259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0AD5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86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0C9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28F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EA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2FD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224B02"/>
    <w:multiLevelType w:val="hybridMultilevel"/>
    <w:tmpl w:val="AE30E5AA"/>
    <w:lvl w:ilvl="0" w:tplc="5D5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8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2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6C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44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A3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A1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FF4989"/>
    <w:multiLevelType w:val="hybridMultilevel"/>
    <w:tmpl w:val="89D89428"/>
    <w:lvl w:ilvl="0" w:tplc="328A26E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23E0AE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F47CE5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34E81B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AE127D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3B3276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D6CA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24AE6E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3224DF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3">
    <w:nsid w:val="3D0C3AAF"/>
    <w:multiLevelType w:val="hybridMultilevel"/>
    <w:tmpl w:val="05060AF6"/>
    <w:lvl w:ilvl="0" w:tplc="D730E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C4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F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E5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2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26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A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A8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E0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A0E24"/>
    <w:multiLevelType w:val="hybridMultilevel"/>
    <w:tmpl w:val="5150CF6E"/>
    <w:lvl w:ilvl="0" w:tplc="50C0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A261A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6F95C">
      <w:start w:val="8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CF1B0">
      <w:start w:val="87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89148">
      <w:start w:val="874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E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A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A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E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8F338A"/>
    <w:multiLevelType w:val="hybridMultilevel"/>
    <w:tmpl w:val="D662125E"/>
    <w:lvl w:ilvl="0" w:tplc="DD48D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8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8A31E">
      <w:start w:val="8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4961C">
      <w:start w:val="87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47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2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8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4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222C15"/>
    <w:multiLevelType w:val="hybridMultilevel"/>
    <w:tmpl w:val="9E92F0B8"/>
    <w:lvl w:ilvl="0" w:tplc="7378274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4778199E">
      <w:start w:val="874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68438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D74C13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113681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93769C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E01887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E83E59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C6A86B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7">
    <w:nsid w:val="75B3125F"/>
    <w:multiLevelType w:val="hybridMultilevel"/>
    <w:tmpl w:val="D36209BA"/>
    <w:lvl w:ilvl="0" w:tplc="6E2A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C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C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E4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01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24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8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E7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2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F93245"/>
    <w:multiLevelType w:val="hybridMultilevel"/>
    <w:tmpl w:val="9DFEB07E"/>
    <w:lvl w:ilvl="0" w:tplc="81C8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4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E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8F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C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A0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E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8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B2"/>
    <w:rsid w:val="00830AFC"/>
    <w:rsid w:val="009275A2"/>
    <w:rsid w:val="0095017D"/>
    <w:rsid w:val="00A000B2"/>
    <w:rsid w:val="00A074BF"/>
    <w:rsid w:val="00A15B4F"/>
    <w:rsid w:val="00A8266D"/>
    <w:rsid w:val="00B053C3"/>
    <w:rsid w:val="00C776B4"/>
    <w:rsid w:val="00E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7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78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7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4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5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99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0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4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2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1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0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4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1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2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49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2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7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2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44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6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87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86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61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88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8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129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44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5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360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25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39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10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35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93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8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04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50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55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902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670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8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6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79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7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33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78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651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96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5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1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47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188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2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7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26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63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91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0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96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68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785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3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3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0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3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2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8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10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8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0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3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8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5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2</cp:revision>
  <dcterms:created xsi:type="dcterms:W3CDTF">2015-08-31T14:54:00Z</dcterms:created>
  <dcterms:modified xsi:type="dcterms:W3CDTF">2015-08-31T14:54:00Z</dcterms:modified>
</cp:coreProperties>
</file>